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A0F6" w14:textId="77777777" w:rsidR="00D46916" w:rsidRDefault="00D46916" w:rsidP="00D46916">
      <w:pPr>
        <w:spacing w:after="0" w:line="276" w:lineRule="auto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964421" wp14:editId="18C08F31">
            <wp:simplePos x="0" y="0"/>
            <wp:positionH relativeFrom="column">
              <wp:posOffset>-903689</wp:posOffset>
            </wp:positionH>
            <wp:positionV relativeFrom="paragraph">
              <wp:posOffset>307</wp:posOffset>
            </wp:positionV>
            <wp:extent cx="7162800" cy="782320"/>
            <wp:effectExtent l="0" t="0" r="0" b="0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</w:p>
    <w:p w14:paraId="7E4DC5D2" w14:textId="77777777" w:rsidR="00D46916" w:rsidRDefault="00D46916" w:rsidP="00D46916">
      <w:pPr>
        <w:spacing w:after="0" w:line="276" w:lineRule="auto"/>
        <w:rPr>
          <w:rFonts w:ascii="Calibri" w:eastAsia="Calibri" w:hAnsi="Calibri" w:cs="Times New Roman"/>
        </w:rPr>
      </w:pPr>
    </w:p>
    <w:p w14:paraId="08AAFBEF" w14:textId="77777777" w:rsidR="00D46916" w:rsidRDefault="00D46916" w:rsidP="00D46916">
      <w:pPr>
        <w:spacing w:after="0" w:line="276" w:lineRule="auto"/>
        <w:rPr>
          <w:rFonts w:ascii="Calibri" w:eastAsia="Calibri" w:hAnsi="Calibri" w:cs="Times New Roman"/>
        </w:rPr>
      </w:pPr>
    </w:p>
    <w:p w14:paraId="228FB001" w14:textId="77777777" w:rsidR="00D46916" w:rsidRDefault="00D46916" w:rsidP="00D46916">
      <w:pPr>
        <w:spacing w:after="0" w:line="276" w:lineRule="auto"/>
        <w:rPr>
          <w:rFonts w:ascii="Calibri" w:eastAsia="Calibri" w:hAnsi="Calibri" w:cs="Times New Roman"/>
        </w:rPr>
      </w:pPr>
    </w:p>
    <w:p w14:paraId="7D5FE855" w14:textId="77777777" w:rsidR="00D46916" w:rsidRDefault="00D46916" w:rsidP="00D46916">
      <w:pPr>
        <w:spacing w:after="0" w:line="276" w:lineRule="auto"/>
        <w:rPr>
          <w:rFonts w:ascii="Calibri" w:eastAsia="Calibri" w:hAnsi="Calibri" w:cs="Times New Roman"/>
        </w:rPr>
      </w:pPr>
    </w:p>
    <w:p w14:paraId="6360FA24" w14:textId="77777777" w:rsidR="00D46916" w:rsidRDefault="00D46916" w:rsidP="00D4691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Генеральному директору </w:t>
      </w:r>
    </w:p>
    <w:p w14:paraId="1A691B43" w14:textId="77777777" w:rsidR="00D46916" w:rsidRDefault="00D46916" w:rsidP="00D46916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 xml:space="preserve">                 ТОО «РТИ-АНПЗ»</w:t>
      </w:r>
    </w:p>
    <w:p w14:paraId="4D478732" w14:textId="77777777" w:rsidR="00D46916" w:rsidRDefault="00D46916" w:rsidP="00D46916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 xml:space="preserve">                 Господину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Ергалиеву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А.Т.</w:t>
      </w:r>
    </w:p>
    <w:p w14:paraId="4C1A694C" w14:textId="77777777" w:rsidR="00D46916" w:rsidRDefault="00D46916" w:rsidP="00D46916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</w:p>
    <w:p w14:paraId="2C46642C" w14:textId="77777777" w:rsidR="00D46916" w:rsidRDefault="00D46916" w:rsidP="00D4691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Служебная записка</w:t>
      </w:r>
    </w:p>
    <w:p w14:paraId="237DC47A" w14:textId="77777777" w:rsidR="00D46916" w:rsidRPr="002F425E" w:rsidRDefault="00D46916" w:rsidP="00D4691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2AE743A7" w14:textId="77777777" w:rsidR="00D46916" w:rsidRDefault="00D46916" w:rsidP="00D46916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Касательно прохождения ПЦР тестов</w:t>
      </w:r>
    </w:p>
    <w:p w14:paraId="7FBA4D11" w14:textId="77777777" w:rsidR="00D46916" w:rsidRDefault="00D46916" w:rsidP="00D469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3B5C27" w14:textId="0EBCC7AD" w:rsidR="001905B0" w:rsidRDefault="004B723E" w:rsidP="00190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1905B0">
        <w:rPr>
          <w:rFonts w:ascii="Arial" w:hAnsi="Arial" w:cs="Arial"/>
          <w:color w:val="000000"/>
          <w:sz w:val="24"/>
          <w:szCs w:val="24"/>
        </w:rPr>
        <w:t xml:space="preserve">   В связи с требованием руководства ТОО «АНПЗ» вновь прибывшие с очередного трудового отпуска работники ТОО «РТИ-АНПЗ» для заезда на территорию завода должный при себе иметь результаты ПЦР-тестов на коронавирус. </w:t>
      </w:r>
    </w:p>
    <w:p w14:paraId="3C4B3B3B" w14:textId="1FFB308C" w:rsidR="001905B0" w:rsidRDefault="001905B0" w:rsidP="001905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До конца 2020 года в очередные трудовые отпуска согласно графику отпусков должный уйти </w:t>
      </w:r>
      <w:r>
        <w:rPr>
          <w:rFonts w:ascii="Arial" w:hAnsi="Arial" w:cs="Arial"/>
          <w:color w:val="000000"/>
          <w:sz w:val="24"/>
          <w:szCs w:val="24"/>
        </w:rPr>
        <w:t>92</w:t>
      </w:r>
      <w:r>
        <w:rPr>
          <w:rFonts w:ascii="Arial" w:hAnsi="Arial" w:cs="Arial"/>
          <w:color w:val="000000"/>
          <w:sz w:val="24"/>
          <w:szCs w:val="24"/>
        </w:rPr>
        <w:t xml:space="preserve"> человек (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Административный персонал 8, </w:t>
      </w:r>
      <w:r>
        <w:rPr>
          <w:rFonts w:ascii="Arial" w:hAnsi="Arial" w:cs="Arial"/>
          <w:color w:val="000000"/>
          <w:sz w:val="24"/>
          <w:szCs w:val="24"/>
        </w:rPr>
        <w:t xml:space="preserve">локомотивное хозяйство </w:t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 человек, участок перевозочного процесса 2</w:t>
      </w:r>
      <w:r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человек и СТЦ </w:t>
      </w:r>
      <w:r>
        <w:rPr>
          <w:rFonts w:ascii="Arial" w:hAnsi="Arial" w:cs="Arial"/>
          <w:color w:val="000000"/>
          <w:sz w:val="24"/>
          <w:szCs w:val="24"/>
        </w:rPr>
        <w:t>29</w:t>
      </w:r>
      <w:r>
        <w:rPr>
          <w:rFonts w:ascii="Arial" w:hAnsi="Arial" w:cs="Arial"/>
          <w:color w:val="000000"/>
          <w:sz w:val="24"/>
          <w:szCs w:val="24"/>
        </w:rPr>
        <w:t xml:space="preserve"> человек, АХО – </w:t>
      </w:r>
      <w:r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человек).</w:t>
      </w:r>
    </w:p>
    <w:p w14:paraId="6EF9C5FD" w14:textId="396E8F45" w:rsidR="00D46916" w:rsidRDefault="001905B0" w:rsidP="001905B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В связи с вышеизложенным прошу Вас дать указание соответствующему отделу </w:t>
      </w:r>
      <w:r>
        <w:rPr>
          <w:rFonts w:ascii="Arial" w:hAnsi="Arial" w:cs="Arial"/>
          <w:color w:val="000000"/>
          <w:sz w:val="24"/>
          <w:szCs w:val="24"/>
        </w:rPr>
        <w:t xml:space="preserve">заключить дополнительное соглашение и </w:t>
      </w:r>
      <w:r>
        <w:rPr>
          <w:rFonts w:ascii="Arial" w:hAnsi="Arial" w:cs="Arial"/>
          <w:color w:val="000000"/>
          <w:sz w:val="24"/>
          <w:szCs w:val="24"/>
        </w:rPr>
        <w:t>произвести оплату на ПЦР-тесты на вышеуказанное количество работников.</w:t>
      </w:r>
    </w:p>
    <w:p w14:paraId="7F2D5DF6" w14:textId="16682D72" w:rsidR="00D46916" w:rsidRDefault="00D46916" w:rsidP="00D469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A422CA" w14:textId="77777777" w:rsidR="00D46916" w:rsidRDefault="00D46916" w:rsidP="00D469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A7AABAB" w14:textId="33DAB7E6" w:rsidR="00D46916" w:rsidRDefault="00D46916" w:rsidP="00D4691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1905B0">
        <w:rPr>
          <w:rFonts w:ascii="Arial" w:eastAsia="Calibri" w:hAnsi="Arial" w:cs="Arial"/>
          <w:b/>
          <w:sz w:val="24"/>
          <w:szCs w:val="24"/>
        </w:rPr>
        <w:t>Мастер участка</w:t>
      </w:r>
      <w:r>
        <w:rPr>
          <w:rFonts w:ascii="Arial" w:eastAsia="Calibri" w:hAnsi="Arial" w:cs="Arial"/>
          <w:b/>
          <w:sz w:val="24"/>
          <w:szCs w:val="24"/>
        </w:rPr>
        <w:t xml:space="preserve"> АХО                                                                            </w:t>
      </w:r>
      <w:r w:rsidR="001905B0">
        <w:rPr>
          <w:rFonts w:ascii="Arial" w:eastAsia="Calibri" w:hAnsi="Arial" w:cs="Arial"/>
          <w:b/>
          <w:sz w:val="24"/>
          <w:szCs w:val="24"/>
        </w:rPr>
        <w:t>Калягина А.В.</w:t>
      </w:r>
    </w:p>
    <w:p w14:paraId="1F1877FE" w14:textId="77777777" w:rsidR="00D46916" w:rsidRDefault="00D46916" w:rsidP="00D46916"/>
    <w:p w14:paraId="08C01FF2" w14:textId="77777777" w:rsidR="00D46916" w:rsidRDefault="00D46916" w:rsidP="00D46916"/>
    <w:p w14:paraId="08679575" w14:textId="77777777" w:rsidR="00384CFD" w:rsidRDefault="001905B0"/>
    <w:sectPr w:rsidR="0038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A0"/>
    <w:rsid w:val="000F3414"/>
    <w:rsid w:val="001552AC"/>
    <w:rsid w:val="001905B0"/>
    <w:rsid w:val="004B723E"/>
    <w:rsid w:val="007A338C"/>
    <w:rsid w:val="00D46916"/>
    <w:rsid w:val="00D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D556"/>
  <w15:chartTrackingRefBased/>
  <w15:docId w15:val="{CB6E281B-A274-4A20-A425-F4C479D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Калягина</dc:creator>
  <cp:keywords/>
  <dc:description/>
  <cp:lastModifiedBy>Алина Калягина</cp:lastModifiedBy>
  <cp:revision>2</cp:revision>
  <dcterms:created xsi:type="dcterms:W3CDTF">2020-08-21T05:43:00Z</dcterms:created>
  <dcterms:modified xsi:type="dcterms:W3CDTF">2020-08-21T05:43:00Z</dcterms:modified>
</cp:coreProperties>
</file>